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38" w:rsidRPr="00991E5F" w:rsidRDefault="00892438" w:rsidP="00892438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5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892438" w:rsidRPr="00EF1AEC" w:rsidRDefault="00892438" w:rsidP="00892438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9D04E6" w:rsidRDefault="009D04E6" w:rsidP="009D04E6"/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892438" w:rsidRDefault="00892438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от гр. __________________________</w:t>
      </w:r>
    </w:p>
    <w:p w:rsidR="007A7450" w:rsidRPr="000D2CF9" w:rsidRDefault="007A7450" w:rsidP="007A7450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        (</w:t>
      </w:r>
      <w:r w:rsidR="00892438">
        <w:rPr>
          <w:i/>
          <w:spacing w:val="-6"/>
        </w:rPr>
        <w:t>ФИО)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Default="007A7450" w:rsidP="007A7450">
      <w:pPr>
        <w:ind w:left="4536" w:firstLine="0"/>
        <w:jc w:val="center"/>
        <w:rPr>
          <w:spacing w:val="-6"/>
        </w:rPr>
      </w:pPr>
    </w:p>
    <w:p w:rsidR="00892438" w:rsidRDefault="00892438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7A7450" w:rsidRPr="00BC6551" w:rsidRDefault="007A7450" w:rsidP="007A7450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EF5106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</w:p>
    <w:p w:rsidR="007A7450" w:rsidRDefault="007A7450" w:rsidP="007A7450">
      <w:pPr>
        <w:ind w:firstLine="0"/>
        <w:jc w:val="center"/>
        <w:rPr>
          <w:b/>
          <w:spacing w:val="-6"/>
        </w:rPr>
      </w:pP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224B8B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на обработку персональных данных, разрешенных субъектом персональных данных для распространения</w:t>
      </w:r>
      <w:r w:rsidR="00224B8B">
        <w:rPr>
          <w:b/>
          <w:spacing w:val="-6"/>
        </w:rPr>
        <w:t xml:space="preserve">, в связи с участием </w:t>
      </w:r>
    </w:p>
    <w:p w:rsidR="007A7450" w:rsidRPr="000D2CF9" w:rsidRDefault="00224B8B" w:rsidP="007A7450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в </w:t>
      </w:r>
      <w:r w:rsidRPr="00224B8B">
        <w:rPr>
          <w:b/>
          <w:spacing w:val="-6"/>
        </w:rPr>
        <w:t>открыто</w:t>
      </w:r>
      <w:r>
        <w:rPr>
          <w:b/>
          <w:spacing w:val="-6"/>
        </w:rPr>
        <w:t>м</w:t>
      </w:r>
      <w:r w:rsidRPr="00224B8B">
        <w:rPr>
          <w:b/>
          <w:spacing w:val="-6"/>
        </w:rPr>
        <w:t xml:space="preserve"> областно</w:t>
      </w:r>
      <w:r>
        <w:rPr>
          <w:b/>
          <w:spacing w:val="-6"/>
        </w:rPr>
        <w:t>м</w:t>
      </w:r>
      <w:r w:rsidRPr="00224B8B">
        <w:rPr>
          <w:b/>
          <w:spacing w:val="-6"/>
        </w:rPr>
        <w:t xml:space="preserve"> конкурс</w:t>
      </w:r>
      <w:r>
        <w:rPr>
          <w:b/>
          <w:spacing w:val="-6"/>
        </w:rPr>
        <w:t>е</w:t>
      </w:r>
      <w:r w:rsidRPr="00224B8B">
        <w:rPr>
          <w:b/>
          <w:spacing w:val="-6"/>
        </w:rPr>
        <w:t xml:space="preserve"> сольного академического пения «Волшебной осени тональность»</w:t>
      </w:r>
    </w:p>
    <w:p w:rsidR="007A7450" w:rsidRPr="000D2CF9" w:rsidRDefault="007A7450" w:rsidP="007A7450">
      <w:pPr>
        <w:rPr>
          <w:spacing w:val="-6"/>
        </w:rPr>
      </w:pPr>
    </w:p>
    <w:p w:rsidR="009D04E6" w:rsidRDefault="009D04E6" w:rsidP="007A7450">
      <w:pPr>
        <w:rPr>
          <w:spacing w:val="-6"/>
        </w:rPr>
      </w:pPr>
    </w:p>
    <w:p w:rsidR="007A7450" w:rsidRPr="000D2CF9" w:rsidRDefault="007A7450" w:rsidP="007A7450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A7450" w:rsidRPr="000D2CF9" w:rsidRDefault="007A7450" w:rsidP="007A7450">
      <w:pPr>
        <w:ind w:firstLine="0"/>
        <w:jc w:val="center"/>
        <w:rPr>
          <w:i/>
          <w:spacing w:val="-6"/>
          <w:sz w:val="24"/>
          <w:szCs w:val="24"/>
        </w:rPr>
      </w:pPr>
      <w:r w:rsidRPr="000D2CF9">
        <w:rPr>
          <w:i/>
          <w:spacing w:val="-6"/>
          <w:sz w:val="24"/>
          <w:szCs w:val="24"/>
        </w:rPr>
        <w:t xml:space="preserve">         (ФИО)</w:t>
      </w:r>
    </w:p>
    <w:p w:rsidR="007A7450" w:rsidRPr="000D2CF9" w:rsidRDefault="007A7450" w:rsidP="009D04E6">
      <w:pPr>
        <w:ind w:firstLine="0"/>
        <w:rPr>
          <w:spacing w:val="-6"/>
        </w:rPr>
      </w:pPr>
      <w:proofErr w:type="gramStart"/>
      <w:r w:rsidRPr="000D2CF9">
        <w:rPr>
          <w:spacing w:val="-6"/>
        </w:rPr>
        <w:t xml:space="preserve">руководствуясь ст. 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892438" w:rsidRPr="00EB4275">
        <w:rPr>
          <w:spacing w:val="-6"/>
        </w:rPr>
        <w:t>http://omk-prof.obr57.ru/</w:t>
      </w:r>
      <w:r>
        <w:rPr>
          <w:spacing w:val="-6"/>
        </w:rPr>
        <w:t xml:space="preserve"> </w:t>
      </w:r>
      <w:r w:rsidRPr="00EF5106">
        <w:rPr>
          <w:spacing w:val="-6"/>
        </w:rPr>
        <w:t xml:space="preserve">и на странице официальной </w:t>
      </w:r>
      <w:r w:rsidR="00892438">
        <w:rPr>
          <w:spacing w:val="-6"/>
        </w:rPr>
        <w:br/>
      </w:r>
      <w:r w:rsidRPr="00EF5106">
        <w:rPr>
          <w:spacing w:val="-6"/>
        </w:rPr>
        <w:t>группы учреждения в социальной сети «ВКонтакте» (https://vk.com/muscolorel)</w:t>
      </w:r>
      <w:r w:rsidRPr="000D2CF9">
        <w:rPr>
          <w:spacing w:val="-6"/>
        </w:rPr>
        <w:t xml:space="preserve"> информации</w:t>
      </w:r>
      <w:proofErr w:type="gramEnd"/>
      <w:r w:rsidRPr="000D2CF9">
        <w:rPr>
          <w:spacing w:val="-6"/>
        </w:rPr>
        <w:t xml:space="preserve"> об участниках</w:t>
      </w:r>
      <w:r>
        <w:rPr>
          <w:spacing w:val="-6"/>
        </w:rPr>
        <w:t xml:space="preserve"> и лауреатах </w:t>
      </w:r>
      <w:r w:rsidR="009D04E6" w:rsidRPr="009D04E6">
        <w:rPr>
          <w:spacing w:val="-6"/>
        </w:rPr>
        <w:t xml:space="preserve">открытого </w:t>
      </w:r>
      <w:r w:rsidR="00892438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областного конкурса </w:t>
      </w:r>
      <w:r w:rsidR="00892438">
        <w:rPr>
          <w:rFonts w:eastAsia="Tahoma" w:cs="Noto Sans Devanagari"/>
          <w:spacing w:val="-6"/>
          <w:szCs w:val="24"/>
          <w:lang w:eastAsia="zh-CN" w:bidi="hi-IN"/>
        </w:rPr>
        <w:br/>
      </w:r>
      <w:r w:rsidR="00892438" w:rsidRPr="00991E5F">
        <w:rPr>
          <w:rFonts w:eastAsia="Tahoma" w:cs="Noto Sans Devanagari"/>
          <w:spacing w:val="-6"/>
          <w:szCs w:val="24"/>
          <w:lang w:eastAsia="zh-CN" w:bidi="hi-IN"/>
        </w:rPr>
        <w:lastRenderedPageBreak/>
        <w:t>сольного академического пения «Волшебной осени тональность»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024DE5">
        <w:rPr>
          <w:rFonts w:eastAsia="Tahoma" w:cs="Noto Sans Devanagari"/>
          <w:spacing w:val="-6"/>
          <w:szCs w:val="24"/>
          <w:lang w:eastAsia="zh-CN" w:bidi="hi-IN"/>
        </w:rPr>
        <w:t>4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="00892438">
        <w:rPr>
          <w:rFonts w:eastAsia="Tahoma" w:cs="Noto Sans Devanagari"/>
          <w:spacing w:val="-6"/>
          <w:szCs w:val="24"/>
          <w:lang w:eastAsia="zh-CN" w:bidi="hi-IN"/>
        </w:rPr>
        <w:t xml:space="preserve"> 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br/>
      </w:r>
      <w:r w:rsidR="009D04E6">
        <w:rPr>
          <w:spacing w:val="-6"/>
        </w:rPr>
        <w:t>в следующем порядке</w:t>
      </w:r>
      <w:r w:rsidRPr="000D2CF9">
        <w:rPr>
          <w:spacing w:val="-6"/>
        </w:rPr>
        <w:t>:</w:t>
      </w:r>
    </w:p>
    <w:p w:rsidR="007A7450" w:rsidRPr="000D2CF9" w:rsidRDefault="007A7450" w:rsidP="007A7450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7A7450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trHeight w:val="265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Default="007A7450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0D2CF9" w:rsidRDefault="007A7450" w:rsidP="007A7450">
      <w:pPr>
        <w:rPr>
          <w:spacing w:val="-6"/>
        </w:rPr>
      </w:pP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A7450" w:rsidRPr="009473B6" w:rsidRDefault="007A7450" w:rsidP="007A7450">
      <w:pPr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7A7450" w:rsidRPr="009473B6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Pr="009473B6" w:rsidRDefault="007A7450" w:rsidP="007A7450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7A7450" w:rsidRDefault="007A7450" w:rsidP="007A7450">
      <w:pPr>
        <w:ind w:firstLine="0"/>
        <w:rPr>
          <w:spacing w:val="-6"/>
        </w:rPr>
      </w:pPr>
    </w:p>
    <w:p w:rsidR="003B211E" w:rsidRDefault="003B211E"/>
    <w:sectPr w:rsidR="003B211E" w:rsidSect="007A745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024" w:rsidRDefault="00E80024" w:rsidP="007A7450">
      <w:r>
        <w:separator/>
      </w:r>
    </w:p>
  </w:endnote>
  <w:endnote w:type="continuationSeparator" w:id="0">
    <w:p w:rsidR="00E80024" w:rsidRDefault="00E80024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024" w:rsidRDefault="00E80024" w:rsidP="007A7450">
      <w:r>
        <w:separator/>
      </w:r>
    </w:p>
  </w:footnote>
  <w:footnote w:type="continuationSeparator" w:id="0">
    <w:p w:rsidR="00E80024" w:rsidRDefault="00E80024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1E4E57" w:rsidP="007A7450">
        <w:pPr>
          <w:pStyle w:val="a3"/>
          <w:ind w:firstLine="0"/>
          <w:jc w:val="center"/>
        </w:pPr>
        <w:fldSimple w:instr=" PAGE   \* MERGEFORMAT ">
          <w:r w:rsidR="00024DE5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24DE5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31EF"/>
    <w:rsid w:val="0016259E"/>
    <w:rsid w:val="00167766"/>
    <w:rsid w:val="001719FD"/>
    <w:rsid w:val="00195488"/>
    <w:rsid w:val="001967BF"/>
    <w:rsid w:val="001D0237"/>
    <w:rsid w:val="001E4E57"/>
    <w:rsid w:val="001F0250"/>
    <w:rsid w:val="001F5CFC"/>
    <w:rsid w:val="001F786B"/>
    <w:rsid w:val="002117BE"/>
    <w:rsid w:val="00217A25"/>
    <w:rsid w:val="00224B8B"/>
    <w:rsid w:val="00240EB0"/>
    <w:rsid w:val="00256272"/>
    <w:rsid w:val="00256F35"/>
    <w:rsid w:val="002614B9"/>
    <w:rsid w:val="002628A9"/>
    <w:rsid w:val="002654A7"/>
    <w:rsid w:val="00266A08"/>
    <w:rsid w:val="002E3B88"/>
    <w:rsid w:val="002E582A"/>
    <w:rsid w:val="002E787B"/>
    <w:rsid w:val="00306A42"/>
    <w:rsid w:val="0031277F"/>
    <w:rsid w:val="00317404"/>
    <w:rsid w:val="00325F8A"/>
    <w:rsid w:val="00337CA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B7001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A0865"/>
    <w:rsid w:val="007A7450"/>
    <w:rsid w:val="007B0CD1"/>
    <w:rsid w:val="007B205D"/>
    <w:rsid w:val="007B2D8C"/>
    <w:rsid w:val="007B6749"/>
    <w:rsid w:val="007E042D"/>
    <w:rsid w:val="007E5196"/>
    <w:rsid w:val="0080137A"/>
    <w:rsid w:val="008252C7"/>
    <w:rsid w:val="00844104"/>
    <w:rsid w:val="008561A6"/>
    <w:rsid w:val="00891FFC"/>
    <w:rsid w:val="00892438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D04E6"/>
    <w:rsid w:val="009F1042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31D93"/>
    <w:rsid w:val="00D40BF6"/>
    <w:rsid w:val="00D540EA"/>
    <w:rsid w:val="00D63D06"/>
    <w:rsid w:val="00D77795"/>
    <w:rsid w:val="00D8035B"/>
    <w:rsid w:val="00D84F30"/>
    <w:rsid w:val="00DA216F"/>
    <w:rsid w:val="00DE5FAA"/>
    <w:rsid w:val="00E0105D"/>
    <w:rsid w:val="00E14E90"/>
    <w:rsid w:val="00E16F88"/>
    <w:rsid w:val="00E20A82"/>
    <w:rsid w:val="00E80024"/>
    <w:rsid w:val="00E8088B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7383D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7</cp:revision>
  <cp:lastPrinted>2023-09-01T12:45:00Z</cp:lastPrinted>
  <dcterms:created xsi:type="dcterms:W3CDTF">2021-09-21T13:53:00Z</dcterms:created>
  <dcterms:modified xsi:type="dcterms:W3CDTF">2024-08-28T09:34:00Z</dcterms:modified>
</cp:coreProperties>
</file>